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1057"/>
      </w:tblGrid>
      <w:tr w:rsidR="00B122B0" w:rsidRPr="00B122B0" w14:paraId="3949CDAF" w14:textId="77777777" w:rsidTr="00B01FCE">
        <w:trPr>
          <w:trHeight w:val="454"/>
        </w:trPr>
        <w:tc>
          <w:tcPr>
            <w:tcW w:w="11057" w:type="dxa"/>
            <w:shd w:val="clear" w:color="auto" w:fill="262626" w:themeFill="text1" w:themeFillTint="D9"/>
            <w:vAlign w:val="center"/>
          </w:tcPr>
          <w:p w14:paraId="3D607A8A" w14:textId="2C069D24" w:rsidR="00B122B0" w:rsidRPr="00D878B0" w:rsidRDefault="00B122B0" w:rsidP="00D878B0">
            <w:pPr>
              <w:jc w:val="center"/>
              <w:rPr>
                <w:rFonts w:ascii="Lato" w:hAnsi="Lato"/>
                <w:color w:val="FFC000"/>
              </w:rPr>
            </w:pPr>
            <w:r w:rsidRPr="00D878B0">
              <w:rPr>
                <w:rFonts w:ascii="Lato" w:hAnsi="Lato"/>
                <w:color w:val="FFC000"/>
              </w:rPr>
              <w:t>PROJECT CHARTER</w:t>
            </w:r>
          </w:p>
        </w:tc>
      </w:tr>
    </w:tbl>
    <w:p w14:paraId="7204E295" w14:textId="77777777" w:rsidR="001733EC" w:rsidRPr="00B122B0" w:rsidRDefault="001733EC">
      <w:pPr>
        <w:rPr>
          <w:rFonts w:ascii="Lato" w:hAnsi="Lato"/>
          <w:sz w:val="21"/>
          <w:szCs w:val="21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2552"/>
        <w:gridCol w:w="3118"/>
        <w:gridCol w:w="2268"/>
        <w:gridCol w:w="3119"/>
      </w:tblGrid>
      <w:tr w:rsidR="00FA19C0" w:rsidRPr="00B122B0" w14:paraId="6F51C5D4" w14:textId="77777777" w:rsidTr="00B01FCE">
        <w:tc>
          <w:tcPr>
            <w:tcW w:w="56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422B9BA" w14:textId="6039CEE9" w:rsidR="00FA19C0" w:rsidRPr="00B122B0" w:rsidRDefault="00FA19C0">
            <w:pPr>
              <w:rPr>
                <w:rFonts w:ascii="Lato" w:hAnsi="Lato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33BFB85" w14:textId="5E312C58" w:rsidR="00FA19C0" w:rsidRPr="00FA19C0" w:rsidRDefault="00FA19C0" w:rsidP="00FA19C0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r w:rsidRPr="00FA19C0">
              <w:rPr>
                <w:rFonts w:ascii="Lato" w:hAnsi="Lato"/>
                <w:b/>
                <w:bCs/>
                <w:sz w:val="21"/>
                <w:szCs w:val="21"/>
              </w:rPr>
              <w:t>Status:</w:t>
            </w:r>
          </w:p>
        </w:tc>
        <w:tc>
          <w:tcPr>
            <w:tcW w:w="3119" w:type="dxa"/>
          </w:tcPr>
          <w:p w14:paraId="0383B8B6" w14:textId="6640845C" w:rsidR="00FA19C0" w:rsidRPr="00B122B0" w:rsidRDefault="00FA19C0">
            <w:pPr>
              <w:rPr>
                <w:rFonts w:ascii="Lato" w:hAnsi="Lato"/>
                <w:sz w:val="21"/>
                <w:szCs w:val="21"/>
              </w:rPr>
            </w:pPr>
          </w:p>
        </w:tc>
      </w:tr>
      <w:tr w:rsidR="00B122B0" w:rsidRPr="00B122B0" w14:paraId="4902C39B" w14:textId="77777777" w:rsidTr="00B01FCE">
        <w:trPr>
          <w:trHeight w:val="283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F1F3A32" w14:textId="39F6D93F" w:rsidR="00B122B0" w:rsidRPr="00FA19C0" w:rsidRDefault="00B122B0" w:rsidP="00D878B0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r w:rsidRPr="00FA19C0">
              <w:rPr>
                <w:rFonts w:ascii="Lato" w:hAnsi="Lato"/>
                <w:b/>
                <w:bCs/>
                <w:sz w:val="21"/>
                <w:szCs w:val="21"/>
              </w:rPr>
              <w:t xml:space="preserve">Nombre del </w:t>
            </w:r>
            <w:r w:rsidR="00FA19C0" w:rsidRPr="00FA19C0">
              <w:rPr>
                <w:rFonts w:ascii="Lato" w:hAnsi="Lato"/>
                <w:b/>
                <w:bCs/>
                <w:sz w:val="21"/>
                <w:szCs w:val="21"/>
              </w:rPr>
              <w:t>p</w:t>
            </w:r>
            <w:r w:rsidRPr="00FA19C0">
              <w:rPr>
                <w:rFonts w:ascii="Lato" w:hAnsi="Lato"/>
                <w:b/>
                <w:bCs/>
                <w:sz w:val="21"/>
                <w:szCs w:val="21"/>
              </w:rPr>
              <w:t>royecto:</w:t>
            </w:r>
          </w:p>
        </w:tc>
        <w:tc>
          <w:tcPr>
            <w:tcW w:w="8505" w:type="dxa"/>
            <w:gridSpan w:val="3"/>
            <w:vAlign w:val="center"/>
          </w:tcPr>
          <w:p w14:paraId="5C086475" w14:textId="77777777" w:rsidR="00B122B0" w:rsidRPr="00B122B0" w:rsidRDefault="00B122B0" w:rsidP="00D878B0">
            <w:pPr>
              <w:jc w:val="right"/>
              <w:rPr>
                <w:rFonts w:ascii="Lato" w:hAnsi="Lato"/>
                <w:sz w:val="21"/>
                <w:szCs w:val="21"/>
              </w:rPr>
            </w:pPr>
          </w:p>
        </w:tc>
      </w:tr>
      <w:tr w:rsidR="00B122B0" w:rsidRPr="00B122B0" w14:paraId="13FAFF36" w14:textId="77777777" w:rsidTr="00B01FCE">
        <w:trPr>
          <w:trHeight w:val="283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A16E8C1" w14:textId="6903B716" w:rsidR="00B122B0" w:rsidRPr="00FA19C0" w:rsidRDefault="00B122B0" w:rsidP="00D878B0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r w:rsidRPr="00FA19C0">
              <w:rPr>
                <w:rFonts w:ascii="Lato" w:hAnsi="Lato"/>
                <w:b/>
                <w:bCs/>
                <w:sz w:val="21"/>
                <w:szCs w:val="21"/>
              </w:rPr>
              <w:t xml:space="preserve">Código del </w:t>
            </w:r>
            <w:r w:rsidR="00FA19C0" w:rsidRPr="00FA19C0">
              <w:rPr>
                <w:rFonts w:ascii="Lato" w:hAnsi="Lato"/>
                <w:b/>
                <w:bCs/>
                <w:sz w:val="21"/>
                <w:szCs w:val="21"/>
              </w:rPr>
              <w:t>p</w:t>
            </w:r>
            <w:r w:rsidRPr="00FA19C0">
              <w:rPr>
                <w:rFonts w:ascii="Lato" w:hAnsi="Lato"/>
                <w:b/>
                <w:bCs/>
                <w:sz w:val="21"/>
                <w:szCs w:val="21"/>
              </w:rPr>
              <w:t>royecto:</w:t>
            </w:r>
          </w:p>
        </w:tc>
        <w:tc>
          <w:tcPr>
            <w:tcW w:w="8505" w:type="dxa"/>
            <w:gridSpan w:val="3"/>
            <w:vAlign w:val="center"/>
          </w:tcPr>
          <w:p w14:paraId="2BEBE69E" w14:textId="77777777" w:rsidR="00B122B0" w:rsidRPr="00B122B0" w:rsidRDefault="00B122B0" w:rsidP="00D878B0">
            <w:pPr>
              <w:jc w:val="right"/>
              <w:rPr>
                <w:rFonts w:ascii="Lato" w:hAnsi="Lato"/>
                <w:sz w:val="21"/>
                <w:szCs w:val="21"/>
              </w:rPr>
            </w:pPr>
          </w:p>
        </w:tc>
      </w:tr>
      <w:tr w:rsidR="00B122B0" w:rsidRPr="00B122B0" w14:paraId="764F322D" w14:textId="77777777" w:rsidTr="00B01FCE">
        <w:trPr>
          <w:trHeight w:val="283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F1D7CDB" w14:textId="129345C6" w:rsidR="00B122B0" w:rsidRPr="00FA19C0" w:rsidRDefault="00B122B0" w:rsidP="00D878B0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proofErr w:type="spellStart"/>
            <w:r w:rsidRPr="00FA19C0">
              <w:rPr>
                <w:rFonts w:ascii="Lato" w:hAnsi="Lato"/>
                <w:b/>
                <w:bCs/>
                <w:sz w:val="21"/>
                <w:szCs w:val="21"/>
              </w:rPr>
              <w:t>Requisitor</w:t>
            </w:r>
            <w:proofErr w:type="spellEnd"/>
            <w:r w:rsidRPr="00FA19C0">
              <w:rPr>
                <w:rFonts w:ascii="Lato" w:hAnsi="Lato"/>
                <w:b/>
                <w:bCs/>
                <w:sz w:val="21"/>
                <w:szCs w:val="21"/>
              </w:rPr>
              <w:t xml:space="preserve"> del </w:t>
            </w:r>
            <w:r w:rsidR="00FA19C0" w:rsidRPr="00FA19C0">
              <w:rPr>
                <w:rFonts w:ascii="Lato" w:hAnsi="Lato"/>
                <w:b/>
                <w:bCs/>
                <w:sz w:val="21"/>
                <w:szCs w:val="21"/>
              </w:rPr>
              <w:t>p</w:t>
            </w:r>
            <w:r w:rsidRPr="00FA19C0">
              <w:rPr>
                <w:rFonts w:ascii="Lato" w:hAnsi="Lato"/>
                <w:b/>
                <w:bCs/>
                <w:sz w:val="21"/>
                <w:szCs w:val="21"/>
              </w:rPr>
              <w:t>royecto:</w:t>
            </w:r>
          </w:p>
        </w:tc>
        <w:tc>
          <w:tcPr>
            <w:tcW w:w="3118" w:type="dxa"/>
            <w:vAlign w:val="center"/>
          </w:tcPr>
          <w:p w14:paraId="3B7EF96F" w14:textId="77777777" w:rsidR="00B122B0" w:rsidRPr="00B122B0" w:rsidRDefault="00B122B0" w:rsidP="00D878B0">
            <w:pPr>
              <w:jc w:val="right"/>
              <w:rPr>
                <w:rFonts w:ascii="Lato" w:hAnsi="Lato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133D8E4" w14:textId="1397BE3F" w:rsidR="00B122B0" w:rsidRPr="00FA19C0" w:rsidRDefault="00B122B0" w:rsidP="00D878B0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r w:rsidRPr="00FA19C0">
              <w:rPr>
                <w:rFonts w:ascii="Lato" w:hAnsi="Lato"/>
                <w:b/>
                <w:bCs/>
                <w:sz w:val="21"/>
                <w:szCs w:val="21"/>
              </w:rPr>
              <w:t xml:space="preserve">Gestor del </w:t>
            </w:r>
            <w:r w:rsidR="00FA19C0" w:rsidRPr="00FA19C0">
              <w:rPr>
                <w:rFonts w:ascii="Lato" w:hAnsi="Lato"/>
                <w:b/>
                <w:bCs/>
                <w:sz w:val="21"/>
                <w:szCs w:val="21"/>
              </w:rPr>
              <w:t>p</w:t>
            </w:r>
            <w:r w:rsidRPr="00FA19C0">
              <w:rPr>
                <w:rFonts w:ascii="Lato" w:hAnsi="Lato"/>
                <w:b/>
                <w:bCs/>
                <w:sz w:val="21"/>
                <w:szCs w:val="21"/>
              </w:rPr>
              <w:t>royecto:</w:t>
            </w:r>
          </w:p>
        </w:tc>
        <w:tc>
          <w:tcPr>
            <w:tcW w:w="3119" w:type="dxa"/>
            <w:vAlign w:val="center"/>
          </w:tcPr>
          <w:p w14:paraId="494BA6EA" w14:textId="16DD1BC4" w:rsidR="00B122B0" w:rsidRPr="00B122B0" w:rsidRDefault="00B122B0" w:rsidP="00D878B0">
            <w:pPr>
              <w:jc w:val="right"/>
              <w:rPr>
                <w:rFonts w:ascii="Lato" w:hAnsi="Lato"/>
                <w:sz w:val="21"/>
                <w:szCs w:val="21"/>
              </w:rPr>
            </w:pPr>
          </w:p>
        </w:tc>
      </w:tr>
      <w:tr w:rsidR="00FA19C0" w:rsidRPr="00B122B0" w14:paraId="6B78DDA9" w14:textId="77777777" w:rsidTr="00B01FCE">
        <w:trPr>
          <w:trHeight w:val="283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744DA03" w14:textId="2933B00A" w:rsidR="00FA19C0" w:rsidRPr="00FA19C0" w:rsidRDefault="00FA19C0" w:rsidP="00D878B0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r w:rsidRPr="00FA19C0">
              <w:rPr>
                <w:rFonts w:ascii="Lato" w:hAnsi="Lato"/>
                <w:b/>
                <w:bCs/>
                <w:sz w:val="21"/>
                <w:szCs w:val="21"/>
              </w:rPr>
              <w:t>Fecha de creación:</w:t>
            </w:r>
          </w:p>
        </w:tc>
        <w:tc>
          <w:tcPr>
            <w:tcW w:w="3118" w:type="dxa"/>
            <w:vAlign w:val="center"/>
          </w:tcPr>
          <w:p w14:paraId="42CDCD5A" w14:textId="77777777" w:rsidR="00FA19C0" w:rsidRPr="00B122B0" w:rsidRDefault="00FA19C0" w:rsidP="00D878B0">
            <w:pPr>
              <w:jc w:val="right"/>
              <w:rPr>
                <w:rFonts w:ascii="Lato" w:hAnsi="Lato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C4BBF92" w14:textId="69C7E259" w:rsidR="00FA19C0" w:rsidRPr="00FA19C0" w:rsidRDefault="00FA19C0" w:rsidP="00D878B0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r w:rsidRPr="00FA19C0">
              <w:rPr>
                <w:rFonts w:ascii="Lato" w:hAnsi="Lato"/>
                <w:b/>
                <w:bCs/>
                <w:sz w:val="21"/>
                <w:szCs w:val="21"/>
              </w:rPr>
              <w:t>Última revisión:</w:t>
            </w:r>
          </w:p>
        </w:tc>
        <w:tc>
          <w:tcPr>
            <w:tcW w:w="3119" w:type="dxa"/>
            <w:vAlign w:val="center"/>
          </w:tcPr>
          <w:p w14:paraId="076C9410" w14:textId="53FA4249" w:rsidR="00FA19C0" w:rsidRPr="00B122B0" w:rsidRDefault="00FA19C0" w:rsidP="00D878B0">
            <w:pPr>
              <w:jc w:val="right"/>
              <w:rPr>
                <w:rFonts w:ascii="Lato" w:hAnsi="Lato"/>
                <w:sz w:val="21"/>
                <w:szCs w:val="21"/>
              </w:rPr>
            </w:pPr>
          </w:p>
        </w:tc>
      </w:tr>
      <w:tr w:rsidR="00FA19C0" w:rsidRPr="00B122B0" w14:paraId="3C2DC4F0" w14:textId="77777777" w:rsidTr="00B01FCE">
        <w:trPr>
          <w:trHeight w:val="283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D6AB9A6" w14:textId="60251A41" w:rsidR="00FA19C0" w:rsidRPr="00FA19C0" w:rsidRDefault="00FA19C0" w:rsidP="00D878B0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r w:rsidRPr="00FA19C0">
              <w:rPr>
                <w:rFonts w:ascii="Lato" w:hAnsi="Lato"/>
                <w:b/>
                <w:bCs/>
                <w:sz w:val="21"/>
                <w:szCs w:val="21"/>
              </w:rPr>
              <w:t>Sponsor del proyecto:</w:t>
            </w:r>
          </w:p>
        </w:tc>
        <w:tc>
          <w:tcPr>
            <w:tcW w:w="3118" w:type="dxa"/>
            <w:vAlign w:val="center"/>
          </w:tcPr>
          <w:p w14:paraId="026102A1" w14:textId="77777777" w:rsidR="00FA19C0" w:rsidRPr="00B122B0" w:rsidRDefault="00FA19C0" w:rsidP="00D878B0">
            <w:pPr>
              <w:jc w:val="right"/>
              <w:rPr>
                <w:rFonts w:ascii="Lato" w:hAnsi="Lato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EAE8E90" w14:textId="583A6126" w:rsidR="00FA19C0" w:rsidRPr="00FA19C0" w:rsidRDefault="00FA19C0" w:rsidP="00D878B0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r w:rsidRPr="00FA19C0">
              <w:rPr>
                <w:rFonts w:ascii="Lato" w:hAnsi="Lato"/>
                <w:b/>
                <w:bCs/>
                <w:sz w:val="21"/>
                <w:szCs w:val="21"/>
              </w:rPr>
              <w:t>Fecha de aprobación:</w:t>
            </w:r>
          </w:p>
        </w:tc>
        <w:tc>
          <w:tcPr>
            <w:tcW w:w="3119" w:type="dxa"/>
            <w:vAlign w:val="center"/>
          </w:tcPr>
          <w:p w14:paraId="69A00D5E" w14:textId="77777777" w:rsidR="00FA19C0" w:rsidRPr="00B122B0" w:rsidRDefault="00FA19C0" w:rsidP="00D878B0">
            <w:pPr>
              <w:jc w:val="right"/>
              <w:rPr>
                <w:rFonts w:ascii="Lato" w:hAnsi="Lato"/>
                <w:sz w:val="21"/>
                <w:szCs w:val="21"/>
              </w:rPr>
            </w:pPr>
          </w:p>
        </w:tc>
      </w:tr>
      <w:tr w:rsidR="00D67D37" w:rsidRPr="00B122B0" w14:paraId="744964F1" w14:textId="77777777" w:rsidTr="00D67D37">
        <w:trPr>
          <w:trHeight w:val="283"/>
        </w:trPr>
        <w:tc>
          <w:tcPr>
            <w:tcW w:w="567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9B58C1B" w14:textId="77777777" w:rsidR="00D67D37" w:rsidRPr="00B122B0" w:rsidRDefault="00D67D37" w:rsidP="00D878B0">
            <w:pPr>
              <w:jc w:val="right"/>
              <w:rPr>
                <w:rFonts w:ascii="Lato" w:hAnsi="Lato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268D6C9" w14:textId="77777777" w:rsidR="00D67D37" w:rsidRDefault="00D67D37" w:rsidP="00D878B0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Aprobado por:</w:t>
            </w:r>
          </w:p>
          <w:p w14:paraId="37A6DDDD" w14:textId="77777777" w:rsidR="00D67D37" w:rsidRDefault="00D67D37" w:rsidP="00D878B0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Nombre y firma</w:t>
            </w:r>
          </w:p>
          <w:p w14:paraId="24CCE0AB" w14:textId="45B5B462" w:rsidR="00D67D37" w:rsidRPr="00FA19C0" w:rsidRDefault="00D67D37" w:rsidP="00D67D37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</w:tcPr>
          <w:p w14:paraId="62D3D96F" w14:textId="77777777" w:rsidR="00D67D37" w:rsidRPr="00B122B0" w:rsidRDefault="00D67D37" w:rsidP="00D67D37">
            <w:pPr>
              <w:rPr>
                <w:rFonts w:ascii="Lato" w:hAnsi="Lato"/>
                <w:sz w:val="21"/>
                <w:szCs w:val="21"/>
              </w:rPr>
            </w:pPr>
          </w:p>
        </w:tc>
      </w:tr>
    </w:tbl>
    <w:p w14:paraId="3E9F1979" w14:textId="77777777" w:rsidR="00B01FCE" w:rsidRDefault="00B01FCE">
      <w:pPr>
        <w:rPr>
          <w:rFonts w:ascii="Lato" w:hAnsi="Lato"/>
          <w:b/>
          <w:bCs/>
        </w:rPr>
      </w:pPr>
    </w:p>
    <w:p w14:paraId="4B570D0F" w14:textId="78A1093A" w:rsidR="00FA19C0" w:rsidRPr="00D878B0" w:rsidRDefault="00B01FCE" w:rsidP="00B01FCE">
      <w:pPr>
        <w:ind w:left="-851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J</w:t>
      </w:r>
      <w:r w:rsidR="00FA19C0" w:rsidRPr="00D878B0">
        <w:rPr>
          <w:rFonts w:ascii="Lato" w:hAnsi="Lato"/>
          <w:b/>
          <w:bCs/>
        </w:rPr>
        <w:t>ustificación del Proyecto</w:t>
      </w:r>
    </w:p>
    <w:p w14:paraId="4EF0C103" w14:textId="77777777" w:rsidR="00FA19C0" w:rsidRPr="00FA19C0" w:rsidRDefault="00FA19C0">
      <w:pPr>
        <w:rPr>
          <w:rFonts w:ascii="Lato" w:hAnsi="Lato"/>
          <w:sz w:val="10"/>
          <w:szCs w:val="10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5104"/>
        <w:gridCol w:w="283"/>
        <w:gridCol w:w="5670"/>
      </w:tblGrid>
      <w:tr w:rsidR="00FA19C0" w:rsidRPr="00B122B0" w14:paraId="0E8E9A20" w14:textId="47AA20D2" w:rsidTr="00B01FCE">
        <w:tc>
          <w:tcPr>
            <w:tcW w:w="5104" w:type="dxa"/>
          </w:tcPr>
          <w:p w14:paraId="1C6FB636" w14:textId="38FC2B54" w:rsidR="00FA19C0" w:rsidRPr="00FA19C0" w:rsidRDefault="00FA19C0" w:rsidP="00FA19C0">
            <w:pPr>
              <w:rPr>
                <w:rFonts w:ascii="Lato" w:hAnsi="Lato"/>
                <w:b/>
                <w:bCs/>
                <w:sz w:val="21"/>
                <w:szCs w:val="21"/>
              </w:rPr>
            </w:pPr>
            <w:r w:rsidRPr="00FA19C0">
              <w:rPr>
                <w:rFonts w:ascii="Lato" w:hAnsi="Lato"/>
                <w:b/>
                <w:bCs/>
                <w:sz w:val="21"/>
                <w:szCs w:val="21"/>
              </w:rPr>
              <w:t>Descripción del problema</w:t>
            </w:r>
          </w:p>
          <w:p w14:paraId="22DEE0D6" w14:textId="77777777" w:rsidR="00FA19C0" w:rsidRDefault="00FA19C0" w:rsidP="00FA19C0">
            <w:pPr>
              <w:rPr>
                <w:rFonts w:ascii="Lato" w:hAnsi="Lato"/>
                <w:sz w:val="21"/>
                <w:szCs w:val="21"/>
              </w:rPr>
            </w:pPr>
          </w:p>
          <w:p w14:paraId="28135D4F" w14:textId="77777777" w:rsidR="00FA19C0" w:rsidRDefault="00FA19C0" w:rsidP="00FA19C0">
            <w:pPr>
              <w:rPr>
                <w:rFonts w:ascii="Lato" w:hAnsi="Lato"/>
                <w:sz w:val="21"/>
                <w:szCs w:val="21"/>
              </w:rPr>
            </w:pPr>
          </w:p>
          <w:p w14:paraId="782B5F97" w14:textId="77777777" w:rsidR="00FA19C0" w:rsidRDefault="00FA19C0" w:rsidP="00FA19C0">
            <w:pPr>
              <w:rPr>
                <w:rFonts w:ascii="Lato" w:hAnsi="Lato"/>
                <w:sz w:val="21"/>
                <w:szCs w:val="21"/>
              </w:rPr>
            </w:pPr>
          </w:p>
          <w:p w14:paraId="01B81DF5" w14:textId="77777777" w:rsidR="00FA19C0" w:rsidRDefault="00FA19C0" w:rsidP="00FA19C0">
            <w:pPr>
              <w:rPr>
                <w:rFonts w:ascii="Lato" w:hAnsi="Lato"/>
                <w:sz w:val="21"/>
                <w:szCs w:val="21"/>
              </w:rPr>
            </w:pPr>
          </w:p>
          <w:p w14:paraId="3CA99D24" w14:textId="77777777" w:rsidR="00FA19C0" w:rsidRDefault="00FA19C0" w:rsidP="00FA19C0">
            <w:pPr>
              <w:rPr>
                <w:rFonts w:ascii="Lato" w:hAnsi="Lato"/>
                <w:sz w:val="21"/>
                <w:szCs w:val="21"/>
              </w:rPr>
            </w:pPr>
          </w:p>
          <w:p w14:paraId="77B5A52D" w14:textId="3F587A09" w:rsidR="00FA19C0" w:rsidRPr="00B122B0" w:rsidRDefault="00FA19C0" w:rsidP="00FA19C0">
            <w:pPr>
              <w:rPr>
                <w:rFonts w:ascii="Lato" w:hAnsi="Lato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0E1858E5" w14:textId="77777777" w:rsidR="00FA19C0" w:rsidRPr="00FA19C0" w:rsidRDefault="00FA19C0" w:rsidP="00FA19C0">
            <w:pPr>
              <w:ind w:right="-756"/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 w14:paraId="4D6523D5" w14:textId="66A24438" w:rsidR="00FA19C0" w:rsidRPr="00FA19C0" w:rsidRDefault="00FA19C0" w:rsidP="00FA19C0">
            <w:pPr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Razones que lo justifican</w:t>
            </w:r>
          </w:p>
          <w:p w14:paraId="3C1C757A" w14:textId="77777777" w:rsidR="00FA19C0" w:rsidRDefault="00FA19C0" w:rsidP="00FA19C0">
            <w:pPr>
              <w:rPr>
                <w:rFonts w:ascii="Lato" w:hAnsi="Lato"/>
                <w:sz w:val="21"/>
                <w:szCs w:val="21"/>
              </w:rPr>
            </w:pPr>
          </w:p>
          <w:p w14:paraId="2AD38DA8" w14:textId="77777777" w:rsidR="00FA19C0" w:rsidRDefault="00FA19C0" w:rsidP="00FA19C0">
            <w:pPr>
              <w:rPr>
                <w:rFonts w:ascii="Lato" w:hAnsi="Lato"/>
                <w:sz w:val="21"/>
                <w:szCs w:val="21"/>
              </w:rPr>
            </w:pPr>
          </w:p>
          <w:p w14:paraId="64B9F7D2" w14:textId="77777777" w:rsidR="00FA19C0" w:rsidRPr="00B122B0" w:rsidRDefault="00FA19C0" w:rsidP="00FA19C0">
            <w:pPr>
              <w:rPr>
                <w:rFonts w:ascii="Lato" w:hAnsi="Lato"/>
                <w:sz w:val="21"/>
                <w:szCs w:val="21"/>
              </w:rPr>
            </w:pPr>
          </w:p>
        </w:tc>
      </w:tr>
      <w:tr w:rsidR="00FA19C0" w:rsidRPr="00B122B0" w14:paraId="17CEEE82" w14:textId="77777777" w:rsidTr="00B01FCE">
        <w:tc>
          <w:tcPr>
            <w:tcW w:w="5104" w:type="dxa"/>
          </w:tcPr>
          <w:p w14:paraId="4A5C0B34" w14:textId="0DE4A0CA" w:rsidR="00FA19C0" w:rsidRPr="00FA19C0" w:rsidRDefault="00FA19C0" w:rsidP="00FA19C0">
            <w:pPr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Necesidad o requerimiento del cliente</w:t>
            </w:r>
          </w:p>
          <w:p w14:paraId="08FDC7E2" w14:textId="77777777" w:rsidR="00FA19C0" w:rsidRPr="00FA19C0" w:rsidRDefault="00FA19C0" w:rsidP="00FA19C0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0AE9CDE5" w14:textId="77777777" w:rsidR="00FA19C0" w:rsidRPr="00FA19C0" w:rsidRDefault="00FA19C0" w:rsidP="00FA19C0">
            <w:pPr>
              <w:ind w:right="-756"/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 w14:paraId="4826A06F" w14:textId="2CFD830F" w:rsidR="00FA19C0" w:rsidRDefault="00FA19C0" w:rsidP="00FA19C0">
            <w:pPr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Impactos si se decide NO ejecutarlo</w:t>
            </w:r>
          </w:p>
          <w:p w14:paraId="6380816B" w14:textId="77777777" w:rsidR="00FA19C0" w:rsidRDefault="00FA19C0" w:rsidP="00FA19C0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01B27CFA" w14:textId="77777777" w:rsidR="00FA19C0" w:rsidRDefault="00FA19C0" w:rsidP="00FA19C0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0B2BEB15" w14:textId="77777777" w:rsidR="00FA19C0" w:rsidRDefault="00FA19C0" w:rsidP="00FA19C0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73B720D3" w14:textId="77777777" w:rsidR="00FA19C0" w:rsidRPr="00FA19C0" w:rsidRDefault="00FA19C0" w:rsidP="00FA19C0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468C84C9" w14:textId="77777777" w:rsidR="00FA19C0" w:rsidRDefault="00FA19C0" w:rsidP="00FA19C0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</w:tr>
    </w:tbl>
    <w:p w14:paraId="16AA9BC4" w14:textId="77777777" w:rsidR="00FA19C0" w:rsidRDefault="00FA19C0">
      <w:pPr>
        <w:rPr>
          <w:rFonts w:ascii="Lato" w:hAnsi="Lato"/>
          <w:sz w:val="21"/>
          <w:szCs w:val="21"/>
        </w:rPr>
      </w:pPr>
    </w:p>
    <w:p w14:paraId="0F389036" w14:textId="77777777" w:rsidR="00052328" w:rsidRDefault="00052328" w:rsidP="00B01FCE">
      <w:pPr>
        <w:ind w:left="-851"/>
        <w:rPr>
          <w:rFonts w:ascii="Lato" w:hAnsi="Lato"/>
          <w:b/>
          <w:bCs/>
        </w:rPr>
      </w:pPr>
    </w:p>
    <w:p w14:paraId="5B84541D" w14:textId="10971620" w:rsidR="00D878B0" w:rsidRPr="00D878B0" w:rsidRDefault="00D878B0" w:rsidP="00B01FCE">
      <w:pPr>
        <w:ind w:left="-851"/>
        <w:rPr>
          <w:rFonts w:ascii="Lato" w:hAnsi="Lato"/>
          <w:b/>
          <w:bCs/>
        </w:rPr>
      </w:pPr>
      <w:r w:rsidRPr="00D878B0">
        <w:rPr>
          <w:rFonts w:ascii="Lato" w:hAnsi="Lato"/>
          <w:b/>
          <w:bCs/>
        </w:rPr>
        <w:t>Objetivos del Proyecto</w:t>
      </w:r>
    </w:p>
    <w:p w14:paraId="7E9BBAA4" w14:textId="77777777" w:rsidR="00D878B0" w:rsidRPr="00FA19C0" w:rsidRDefault="00D878B0" w:rsidP="00D878B0">
      <w:pPr>
        <w:rPr>
          <w:rFonts w:ascii="Lato" w:hAnsi="Lato"/>
          <w:sz w:val="10"/>
          <w:szCs w:val="10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5246"/>
        <w:gridCol w:w="5811"/>
      </w:tblGrid>
      <w:tr w:rsidR="00052328" w:rsidRPr="00B122B0" w14:paraId="6C40454D" w14:textId="77777777" w:rsidTr="00052328">
        <w:trPr>
          <w:trHeight w:val="1733"/>
        </w:trPr>
        <w:tc>
          <w:tcPr>
            <w:tcW w:w="11057" w:type="dxa"/>
            <w:gridSpan w:val="2"/>
            <w:tcBorders>
              <w:top w:val="single" w:sz="4" w:space="0" w:color="000000" w:themeColor="text1"/>
            </w:tcBorders>
          </w:tcPr>
          <w:p w14:paraId="11A3A1DD" w14:textId="77777777" w:rsidR="00052328" w:rsidRPr="00FA19C0" w:rsidRDefault="00052328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Declaración de objetivos</w:t>
            </w:r>
          </w:p>
          <w:p w14:paraId="4D8545D8" w14:textId="77777777" w:rsidR="00052328" w:rsidRDefault="00052328" w:rsidP="004C473F">
            <w:pPr>
              <w:rPr>
                <w:rFonts w:ascii="Lato" w:hAnsi="Lato"/>
                <w:sz w:val="21"/>
                <w:szCs w:val="21"/>
              </w:rPr>
            </w:pPr>
          </w:p>
          <w:p w14:paraId="0CD54FE8" w14:textId="77777777" w:rsidR="00052328" w:rsidRDefault="00052328" w:rsidP="004C473F">
            <w:pPr>
              <w:rPr>
                <w:rFonts w:ascii="Lato" w:hAnsi="Lato"/>
                <w:sz w:val="21"/>
                <w:szCs w:val="21"/>
              </w:rPr>
            </w:pPr>
          </w:p>
          <w:p w14:paraId="6E6721FD" w14:textId="77777777" w:rsidR="00052328" w:rsidRDefault="00052328" w:rsidP="004C473F">
            <w:pPr>
              <w:rPr>
                <w:rFonts w:ascii="Lato" w:hAnsi="Lato"/>
                <w:sz w:val="21"/>
                <w:szCs w:val="21"/>
              </w:rPr>
            </w:pPr>
          </w:p>
          <w:p w14:paraId="0503577F" w14:textId="6FD17A25" w:rsidR="00052328" w:rsidRPr="00B122B0" w:rsidRDefault="00052328" w:rsidP="00D878B0">
            <w:pPr>
              <w:rPr>
                <w:rFonts w:ascii="Lato" w:hAnsi="Lato"/>
                <w:sz w:val="21"/>
                <w:szCs w:val="21"/>
              </w:rPr>
            </w:pPr>
            <w:r>
              <w:rPr>
                <w:rFonts w:ascii="checkbox" w:hAnsi="checkbox"/>
                <w:b/>
                <w:bCs/>
                <w:sz w:val="21"/>
                <w:szCs w:val="21"/>
              </w:rPr>
              <w:t xml:space="preserve">       </w:t>
            </w:r>
          </w:p>
        </w:tc>
      </w:tr>
      <w:tr w:rsidR="00052328" w:rsidRPr="00B122B0" w14:paraId="1C9599B8" w14:textId="77777777" w:rsidTr="00052328">
        <w:trPr>
          <w:trHeight w:val="560"/>
        </w:trPr>
        <w:tc>
          <w:tcPr>
            <w:tcW w:w="5246" w:type="dxa"/>
            <w:vMerge w:val="restart"/>
            <w:tcBorders>
              <w:right w:val="single" w:sz="4" w:space="0" w:color="000000"/>
            </w:tcBorders>
          </w:tcPr>
          <w:p w14:paraId="1EC0E7E7" w14:textId="77777777" w:rsidR="00052328" w:rsidRPr="00FA19C0" w:rsidRDefault="00052328" w:rsidP="00052328">
            <w:pPr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Indicadores por afectar</w:t>
            </w:r>
          </w:p>
          <w:p w14:paraId="7CA715C5" w14:textId="77777777" w:rsidR="00052328" w:rsidRPr="00FA19C0" w:rsidRDefault="00052328" w:rsidP="00052328">
            <w:pPr>
              <w:ind w:right="-756"/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5811" w:type="dxa"/>
            <w:tcBorders>
              <w:left w:val="single" w:sz="4" w:space="0" w:color="000000"/>
            </w:tcBorders>
          </w:tcPr>
          <w:p w14:paraId="44C6E03F" w14:textId="759E7ADB" w:rsidR="00052328" w:rsidRDefault="00052328" w:rsidP="00052328">
            <w:pPr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checkbox" w:hAnsi="checkbox"/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DC1513" wp14:editId="25215AF0">
                      <wp:simplePos x="0" y="0"/>
                      <wp:positionH relativeFrom="column">
                        <wp:posOffset>3050540</wp:posOffset>
                      </wp:positionH>
                      <wp:positionV relativeFrom="page">
                        <wp:posOffset>38735</wp:posOffset>
                      </wp:positionV>
                      <wp:extent cx="125730" cy="125730"/>
                      <wp:effectExtent l="0" t="0" r="13970" b="13970"/>
                      <wp:wrapNone/>
                      <wp:docPr id="17544479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59163" id="Rectangle 1" o:spid="_x0000_s1026" style="position:absolute;margin-left:240.2pt;margin-top:3.05pt;width:9.9pt;height: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" filled="f" strokecolor="#272727 [2749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checkbox" w:hAnsi="checkbox"/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AA6549" wp14:editId="22FC488F">
                      <wp:simplePos x="0" y="0"/>
                      <wp:positionH relativeFrom="column">
                        <wp:posOffset>2184400</wp:posOffset>
                      </wp:positionH>
                      <wp:positionV relativeFrom="page">
                        <wp:posOffset>38100</wp:posOffset>
                      </wp:positionV>
                      <wp:extent cx="125730" cy="125730"/>
                      <wp:effectExtent l="0" t="0" r="13970" b="13970"/>
                      <wp:wrapNone/>
                      <wp:docPr id="128162165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941DF" id="Rectangle 1" o:spid="_x0000_s1026" style="position:absolute;margin-left:172pt;margin-top:3pt;width:9.9pt;height: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" filled="f" strokecolor="#272727 [2749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Lato" w:hAnsi="Lato"/>
                <w:b/>
                <w:bCs/>
                <w:sz w:val="21"/>
                <w:szCs w:val="21"/>
              </w:rPr>
              <w:t xml:space="preserve">Fondeo requerido:             </w:t>
            </w:r>
            <w:r>
              <w:rPr>
                <w:rFonts w:ascii="checkbox" w:hAnsi="checkbox"/>
                <w:b/>
                <w:bCs/>
                <w:sz w:val="21"/>
                <w:szCs w:val="21"/>
              </w:rPr>
              <w:t xml:space="preserve">                                </w:t>
            </w:r>
            <w:proofErr w:type="spellStart"/>
            <w:r>
              <w:rPr>
                <w:rFonts w:ascii="Lato" w:hAnsi="Lato"/>
                <w:b/>
                <w:bCs/>
                <w:sz w:val="21"/>
                <w:szCs w:val="21"/>
              </w:rPr>
              <w:t>Capex</w:t>
            </w:r>
            <w:proofErr w:type="spellEnd"/>
            <w:r>
              <w:rPr>
                <w:rFonts w:ascii="Lato" w:hAnsi="Lato"/>
                <w:b/>
                <w:bCs/>
                <w:sz w:val="21"/>
                <w:szCs w:val="21"/>
              </w:rPr>
              <w:t xml:space="preserve">                  </w:t>
            </w:r>
            <w:proofErr w:type="spellStart"/>
            <w:r>
              <w:rPr>
                <w:rFonts w:ascii="Lato" w:hAnsi="Lato"/>
                <w:b/>
                <w:bCs/>
                <w:sz w:val="21"/>
                <w:szCs w:val="21"/>
              </w:rPr>
              <w:t>Opex</w:t>
            </w:r>
            <w:proofErr w:type="spellEnd"/>
            <w:r>
              <w:rPr>
                <w:rFonts w:ascii="Lato" w:hAnsi="Lato"/>
                <w:b/>
                <w:bCs/>
                <w:sz w:val="21"/>
                <w:szCs w:val="21"/>
              </w:rPr>
              <w:t xml:space="preserve">    </w:t>
            </w:r>
          </w:p>
        </w:tc>
      </w:tr>
      <w:tr w:rsidR="00052328" w:rsidRPr="00B122B0" w14:paraId="5BCA1EA6" w14:textId="77777777" w:rsidTr="00052328">
        <w:trPr>
          <w:trHeight w:val="1320"/>
        </w:trPr>
        <w:tc>
          <w:tcPr>
            <w:tcW w:w="5246" w:type="dxa"/>
            <w:vMerge/>
            <w:tcBorders>
              <w:right w:val="single" w:sz="4" w:space="0" w:color="000000"/>
            </w:tcBorders>
          </w:tcPr>
          <w:p w14:paraId="302C4A93" w14:textId="77777777" w:rsidR="00052328" w:rsidRDefault="00052328" w:rsidP="00052328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5811" w:type="dxa"/>
            <w:tcBorders>
              <w:left w:val="single" w:sz="4" w:space="0" w:color="000000"/>
            </w:tcBorders>
          </w:tcPr>
          <w:p w14:paraId="2C643F06" w14:textId="77777777" w:rsidR="00052328" w:rsidRDefault="00052328" w:rsidP="00052328">
            <w:pPr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Justificación financiera y beneficios esperados</w:t>
            </w:r>
          </w:p>
          <w:p w14:paraId="2E35AA11" w14:textId="77777777" w:rsidR="00052328" w:rsidRDefault="00052328" w:rsidP="00052328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</w:tr>
      <w:tr w:rsidR="00052328" w:rsidRPr="00B122B0" w14:paraId="774470ED" w14:textId="77777777" w:rsidTr="00B01FCE">
        <w:tc>
          <w:tcPr>
            <w:tcW w:w="11057" w:type="dxa"/>
            <w:gridSpan w:val="2"/>
          </w:tcPr>
          <w:p w14:paraId="69D3D76E" w14:textId="77777777" w:rsidR="00052328" w:rsidRDefault="00052328" w:rsidP="00052328">
            <w:pPr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Criterios de éxito</w:t>
            </w:r>
          </w:p>
          <w:p w14:paraId="3712A80A" w14:textId="77777777" w:rsidR="00052328" w:rsidRDefault="00052328" w:rsidP="00052328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1CD3F458" w14:textId="77777777" w:rsidR="00052328" w:rsidRDefault="00052328" w:rsidP="00052328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5DF9D267" w14:textId="77777777" w:rsidR="00052328" w:rsidRDefault="00052328" w:rsidP="00052328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0DC2CCD1" w14:textId="77777777" w:rsidR="00052328" w:rsidRDefault="00052328" w:rsidP="00052328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2D67841F" w14:textId="2AC20D71" w:rsidR="00052328" w:rsidRDefault="00052328" w:rsidP="00052328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</w:tr>
    </w:tbl>
    <w:p w14:paraId="6A420867" w14:textId="77777777" w:rsidR="00D67D37" w:rsidRDefault="00D67D37" w:rsidP="00B01FCE">
      <w:pPr>
        <w:ind w:left="-851"/>
        <w:rPr>
          <w:rFonts w:ascii="Lato" w:hAnsi="Lato"/>
          <w:b/>
          <w:bCs/>
        </w:rPr>
      </w:pPr>
    </w:p>
    <w:p w14:paraId="26406CB5" w14:textId="77777777" w:rsidR="00052328" w:rsidRDefault="00052328" w:rsidP="00B01FCE">
      <w:pPr>
        <w:ind w:left="-851"/>
        <w:rPr>
          <w:rFonts w:ascii="Lato" w:hAnsi="Lato"/>
          <w:b/>
          <w:bCs/>
        </w:rPr>
      </w:pPr>
    </w:p>
    <w:p w14:paraId="7640854C" w14:textId="154F8224" w:rsidR="008807AD" w:rsidRPr="00D878B0" w:rsidRDefault="008807AD" w:rsidP="00B01FCE">
      <w:pPr>
        <w:ind w:left="-851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Alcance</w:t>
      </w:r>
      <w:r w:rsidRPr="00D878B0">
        <w:rPr>
          <w:rFonts w:ascii="Lato" w:hAnsi="Lato"/>
          <w:b/>
          <w:bCs/>
        </w:rPr>
        <w:t xml:space="preserve"> del Proyecto</w:t>
      </w:r>
    </w:p>
    <w:p w14:paraId="2446B484" w14:textId="77777777" w:rsidR="008807AD" w:rsidRPr="00FA19C0" w:rsidRDefault="008807AD" w:rsidP="008807AD">
      <w:pPr>
        <w:rPr>
          <w:rFonts w:ascii="Lato" w:hAnsi="Lato"/>
          <w:sz w:val="10"/>
          <w:szCs w:val="10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5246"/>
        <w:gridCol w:w="5670"/>
      </w:tblGrid>
      <w:tr w:rsidR="00B01FCE" w:rsidRPr="00B122B0" w14:paraId="2DA10B1F" w14:textId="77777777" w:rsidTr="000A5028">
        <w:trPr>
          <w:trHeight w:val="880"/>
        </w:trPr>
        <w:tc>
          <w:tcPr>
            <w:tcW w:w="1091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B427C0" w14:textId="77777777" w:rsidR="00B01FCE" w:rsidRPr="00FA19C0" w:rsidRDefault="00B01FCE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Elementos explícitamente DENTRO del alcance</w:t>
            </w:r>
          </w:p>
          <w:p w14:paraId="5765D860" w14:textId="77777777" w:rsidR="00B01FCE" w:rsidRDefault="00B01FCE" w:rsidP="004C473F">
            <w:pPr>
              <w:rPr>
                <w:rFonts w:ascii="Lato" w:hAnsi="Lato"/>
                <w:sz w:val="21"/>
                <w:szCs w:val="21"/>
              </w:rPr>
            </w:pPr>
          </w:p>
          <w:p w14:paraId="792ABCBA" w14:textId="77777777" w:rsidR="00B01FCE" w:rsidRDefault="00B01FCE" w:rsidP="004C473F">
            <w:pPr>
              <w:rPr>
                <w:rFonts w:ascii="Lato" w:hAnsi="Lato"/>
                <w:sz w:val="21"/>
                <w:szCs w:val="21"/>
              </w:rPr>
            </w:pPr>
          </w:p>
          <w:p w14:paraId="77973450" w14:textId="77777777" w:rsidR="00B01FCE" w:rsidRDefault="00B01FCE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746BED01" w14:textId="77777777" w:rsidR="00B01FCE" w:rsidRPr="00FA19C0" w:rsidRDefault="00B01FCE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6B7027E3" w14:textId="77777777" w:rsidR="00B01FCE" w:rsidRDefault="00B01FCE" w:rsidP="004C473F">
            <w:pPr>
              <w:rPr>
                <w:rFonts w:ascii="Lato" w:hAnsi="Lato"/>
                <w:sz w:val="21"/>
                <w:szCs w:val="21"/>
              </w:rPr>
            </w:pPr>
          </w:p>
          <w:p w14:paraId="48B7184A" w14:textId="77777777" w:rsidR="00B01FCE" w:rsidRDefault="00B01FCE" w:rsidP="004C473F">
            <w:pPr>
              <w:rPr>
                <w:rFonts w:ascii="Lato" w:hAnsi="Lato"/>
                <w:sz w:val="21"/>
                <w:szCs w:val="21"/>
              </w:rPr>
            </w:pPr>
          </w:p>
          <w:p w14:paraId="332BAD38" w14:textId="77777777" w:rsidR="00B01FCE" w:rsidRPr="00B122B0" w:rsidRDefault="00B01FCE" w:rsidP="004C473F">
            <w:pPr>
              <w:rPr>
                <w:rFonts w:ascii="Lato" w:hAnsi="Lato"/>
                <w:sz w:val="21"/>
                <w:szCs w:val="21"/>
              </w:rPr>
            </w:pPr>
          </w:p>
        </w:tc>
      </w:tr>
      <w:tr w:rsidR="00B01FCE" w:rsidRPr="00B122B0" w14:paraId="3FE6A7C2" w14:textId="77777777" w:rsidTr="00550E44">
        <w:trPr>
          <w:trHeight w:val="880"/>
        </w:trPr>
        <w:tc>
          <w:tcPr>
            <w:tcW w:w="1091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500623" w14:textId="77777777" w:rsidR="00B01FCE" w:rsidRPr="00FA19C0" w:rsidRDefault="00B01FCE" w:rsidP="008807AD">
            <w:pPr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Elementos explícitamente FUERA del alcance</w:t>
            </w:r>
          </w:p>
          <w:p w14:paraId="25086786" w14:textId="77777777" w:rsidR="00B01FCE" w:rsidRDefault="00B01FCE" w:rsidP="008807AD">
            <w:pPr>
              <w:tabs>
                <w:tab w:val="left" w:pos="1747"/>
              </w:tabs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4E784E6E" w14:textId="77777777" w:rsidR="00B01FCE" w:rsidRDefault="00B01FCE" w:rsidP="008807AD">
            <w:pPr>
              <w:tabs>
                <w:tab w:val="left" w:pos="1747"/>
              </w:tabs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7865A820" w14:textId="77777777" w:rsidR="00B01FCE" w:rsidRDefault="00B01FCE" w:rsidP="008807AD">
            <w:pPr>
              <w:tabs>
                <w:tab w:val="left" w:pos="1747"/>
              </w:tabs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7CDB214E" w14:textId="77777777" w:rsidR="00B01FCE" w:rsidRDefault="00B01FCE" w:rsidP="008807AD">
            <w:pPr>
              <w:tabs>
                <w:tab w:val="left" w:pos="1747"/>
              </w:tabs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0A6CE6DA" w14:textId="77777777" w:rsidR="00B01FCE" w:rsidRDefault="00B01FCE" w:rsidP="008807AD">
            <w:pPr>
              <w:tabs>
                <w:tab w:val="left" w:pos="1747"/>
              </w:tabs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6496E328" w14:textId="77777777" w:rsidR="00B01FCE" w:rsidRDefault="00B01FCE" w:rsidP="008807AD">
            <w:pPr>
              <w:tabs>
                <w:tab w:val="left" w:pos="1747"/>
              </w:tabs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5F8657E4" w14:textId="34955228" w:rsidR="00B01FCE" w:rsidRDefault="00B01FCE" w:rsidP="008807AD">
            <w:pPr>
              <w:tabs>
                <w:tab w:val="left" w:pos="1747"/>
              </w:tabs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</w:tr>
      <w:tr w:rsidR="00B01FCE" w:rsidRPr="00B122B0" w14:paraId="2630EC41" w14:textId="77777777" w:rsidTr="00B01FCE">
        <w:trPr>
          <w:trHeight w:val="880"/>
        </w:trPr>
        <w:tc>
          <w:tcPr>
            <w:tcW w:w="52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DD2226" w14:textId="5C76BCA8" w:rsidR="008807AD" w:rsidRDefault="008807AD" w:rsidP="008807AD">
            <w:pPr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Limitantes del proyecto</w:t>
            </w:r>
          </w:p>
        </w:tc>
        <w:tc>
          <w:tcPr>
            <w:tcW w:w="56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E01BD1" w14:textId="0A554CD6" w:rsidR="008807AD" w:rsidRDefault="008807AD" w:rsidP="008807AD">
            <w:pPr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Supuestos que considerar</w:t>
            </w:r>
          </w:p>
          <w:p w14:paraId="38F51477" w14:textId="77777777" w:rsidR="008807AD" w:rsidRDefault="008807AD" w:rsidP="008807AD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63765E04" w14:textId="77777777" w:rsidR="008807AD" w:rsidRDefault="008807AD" w:rsidP="008807AD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039601E7" w14:textId="77777777" w:rsidR="008807AD" w:rsidRDefault="008807AD" w:rsidP="008807AD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4898BA53" w14:textId="441A3BAF" w:rsidR="008807AD" w:rsidRDefault="008807AD" w:rsidP="008807AD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</w:tr>
      <w:tr w:rsidR="00B01FCE" w:rsidRPr="00B122B0" w14:paraId="5774D8EA" w14:textId="77777777" w:rsidTr="00B01FCE">
        <w:trPr>
          <w:trHeight w:val="880"/>
        </w:trPr>
        <w:tc>
          <w:tcPr>
            <w:tcW w:w="5246" w:type="dxa"/>
            <w:tcBorders>
              <w:top w:val="single" w:sz="4" w:space="0" w:color="000000" w:themeColor="text1"/>
            </w:tcBorders>
          </w:tcPr>
          <w:p w14:paraId="74D2F18F" w14:textId="744777C6" w:rsidR="008807AD" w:rsidRDefault="008807AD" w:rsidP="008807AD">
            <w:pPr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Riesgos detectado</w:t>
            </w:r>
            <w:r w:rsidR="00D67D37">
              <w:rPr>
                <w:rFonts w:ascii="Lato" w:hAnsi="Lato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670" w:type="dxa"/>
            <w:tcBorders>
              <w:top w:val="single" w:sz="4" w:space="0" w:color="000000" w:themeColor="text1"/>
            </w:tcBorders>
          </w:tcPr>
          <w:p w14:paraId="4C704DC8" w14:textId="77777777" w:rsidR="008807AD" w:rsidRDefault="008807AD" w:rsidP="008807AD">
            <w:pPr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Restricciones</w:t>
            </w:r>
          </w:p>
          <w:p w14:paraId="37DC3669" w14:textId="77777777" w:rsidR="008807AD" w:rsidRDefault="008807AD" w:rsidP="008807AD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6918C304" w14:textId="77777777" w:rsidR="008807AD" w:rsidRDefault="008807AD" w:rsidP="008807AD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38B122B1" w14:textId="77777777" w:rsidR="008807AD" w:rsidRDefault="008807AD" w:rsidP="008807AD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5B89FB26" w14:textId="30BBB11A" w:rsidR="008807AD" w:rsidRDefault="008807AD" w:rsidP="008807AD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</w:tr>
    </w:tbl>
    <w:p w14:paraId="4AD61BE5" w14:textId="77777777" w:rsidR="008807AD" w:rsidRDefault="008807AD">
      <w:pPr>
        <w:rPr>
          <w:rFonts w:ascii="Lato" w:hAnsi="Lato"/>
          <w:sz w:val="21"/>
          <w:szCs w:val="21"/>
        </w:rPr>
      </w:pPr>
    </w:p>
    <w:p w14:paraId="2D6814C4" w14:textId="77777777" w:rsidR="00D67D37" w:rsidRDefault="00D67D37">
      <w:pPr>
        <w:rPr>
          <w:rFonts w:ascii="Lato" w:hAnsi="Lato"/>
          <w:sz w:val="21"/>
          <w:szCs w:val="21"/>
        </w:rPr>
      </w:pPr>
    </w:p>
    <w:p w14:paraId="1C4E7BD5" w14:textId="71F025CE" w:rsidR="008807AD" w:rsidRPr="00D878B0" w:rsidRDefault="008807AD" w:rsidP="003B516B">
      <w:pPr>
        <w:ind w:left="-851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Cronograma del Proyecto</w:t>
      </w:r>
    </w:p>
    <w:p w14:paraId="09F15B58" w14:textId="77777777" w:rsidR="008807AD" w:rsidRPr="00FA19C0" w:rsidRDefault="008807AD" w:rsidP="008807AD">
      <w:pPr>
        <w:rPr>
          <w:rFonts w:ascii="Lato" w:hAnsi="Lato"/>
          <w:sz w:val="10"/>
          <w:szCs w:val="10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2726"/>
        <w:gridCol w:w="1870"/>
        <w:gridCol w:w="650"/>
        <w:gridCol w:w="1220"/>
        <w:gridCol w:w="1870"/>
        <w:gridCol w:w="2580"/>
      </w:tblGrid>
      <w:tr w:rsidR="008807AD" w:rsidRPr="00B122B0" w14:paraId="54A5AFEA" w14:textId="77777777" w:rsidTr="003B516B">
        <w:trPr>
          <w:trHeight w:val="880"/>
        </w:trPr>
        <w:tc>
          <w:tcPr>
            <w:tcW w:w="524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4A04F5" w14:textId="49D61225" w:rsidR="008807AD" w:rsidRPr="00FA19C0" w:rsidRDefault="008807AD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Fecha estimada de inicio</w:t>
            </w:r>
          </w:p>
          <w:p w14:paraId="2E9F69E9" w14:textId="77777777" w:rsidR="008807AD" w:rsidRDefault="008807AD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  <w:p w14:paraId="56A6FB0B" w14:textId="77777777" w:rsidR="008807AD" w:rsidRDefault="008807AD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602630" w14:textId="7399CCFF" w:rsidR="008807AD" w:rsidRPr="00B122B0" w:rsidRDefault="008807AD" w:rsidP="004C473F">
            <w:pPr>
              <w:rPr>
                <w:rFonts w:ascii="Lato" w:hAnsi="Lato"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Fecha estimada de término</w:t>
            </w:r>
          </w:p>
        </w:tc>
      </w:tr>
      <w:tr w:rsidR="008807AD" w:rsidRPr="00B122B0" w14:paraId="2DF5C556" w14:textId="77777777" w:rsidTr="003B516B">
        <w:trPr>
          <w:trHeight w:val="260"/>
        </w:trPr>
        <w:tc>
          <w:tcPr>
            <w:tcW w:w="27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25D0FA" w14:textId="14CE639A" w:rsidR="008807AD" w:rsidRPr="00D67D37" w:rsidRDefault="00E56BC6" w:rsidP="00E56BC6">
            <w:pPr>
              <w:jc w:val="center"/>
              <w:rPr>
                <w:rFonts w:ascii="Lato" w:hAnsi="Lato"/>
                <w:b/>
                <w:bCs/>
                <w:sz w:val="21"/>
                <w:szCs w:val="21"/>
              </w:rPr>
            </w:pPr>
            <w:r w:rsidRPr="00D67D37">
              <w:rPr>
                <w:rFonts w:ascii="Lato" w:hAnsi="Lato"/>
                <w:b/>
                <w:bCs/>
                <w:sz w:val="21"/>
                <w:szCs w:val="21"/>
              </w:rPr>
              <w:t>Hitos</w:t>
            </w:r>
          </w:p>
        </w:tc>
        <w:tc>
          <w:tcPr>
            <w:tcW w:w="18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CEDB12" w14:textId="3EF27D88" w:rsidR="008807AD" w:rsidRPr="00D67D37" w:rsidRDefault="00715B65" w:rsidP="00715B65">
            <w:pPr>
              <w:jc w:val="center"/>
              <w:rPr>
                <w:rFonts w:ascii="Lato" w:hAnsi="Lato"/>
                <w:b/>
                <w:bCs/>
                <w:sz w:val="21"/>
                <w:szCs w:val="21"/>
              </w:rPr>
            </w:pPr>
            <w:r w:rsidRPr="00D67D37">
              <w:rPr>
                <w:rFonts w:ascii="Lato" w:hAnsi="Lato"/>
                <w:b/>
                <w:bCs/>
                <w:sz w:val="21"/>
                <w:szCs w:val="21"/>
              </w:rPr>
              <w:t>Hito 1</w:t>
            </w:r>
          </w:p>
        </w:tc>
        <w:tc>
          <w:tcPr>
            <w:tcW w:w="187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B730BC" w14:textId="657F5FDC" w:rsidR="008807AD" w:rsidRPr="00D67D37" w:rsidRDefault="00715B65" w:rsidP="00715B65">
            <w:pPr>
              <w:jc w:val="center"/>
              <w:rPr>
                <w:rFonts w:ascii="Lato" w:hAnsi="Lato"/>
                <w:b/>
                <w:bCs/>
                <w:sz w:val="21"/>
                <w:szCs w:val="21"/>
              </w:rPr>
            </w:pPr>
            <w:r w:rsidRPr="00D67D37">
              <w:rPr>
                <w:rFonts w:ascii="Lato" w:hAnsi="Lato"/>
                <w:b/>
                <w:bCs/>
                <w:sz w:val="21"/>
                <w:szCs w:val="21"/>
              </w:rPr>
              <w:t>Hito 2</w:t>
            </w:r>
          </w:p>
        </w:tc>
        <w:tc>
          <w:tcPr>
            <w:tcW w:w="18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D5650D" w14:textId="472EB8C9" w:rsidR="008807AD" w:rsidRPr="00D67D37" w:rsidRDefault="00715B65" w:rsidP="00715B65">
            <w:pPr>
              <w:jc w:val="center"/>
              <w:rPr>
                <w:rFonts w:ascii="Lato" w:hAnsi="Lato"/>
                <w:b/>
                <w:bCs/>
                <w:sz w:val="21"/>
                <w:szCs w:val="21"/>
              </w:rPr>
            </w:pPr>
            <w:r w:rsidRPr="00D67D37">
              <w:rPr>
                <w:rFonts w:ascii="Lato" w:hAnsi="Lato"/>
                <w:b/>
                <w:bCs/>
                <w:sz w:val="21"/>
                <w:szCs w:val="21"/>
              </w:rPr>
              <w:t>Hito 3</w:t>
            </w:r>
          </w:p>
        </w:tc>
        <w:tc>
          <w:tcPr>
            <w:tcW w:w="25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2F41A3" w14:textId="71DB28D2" w:rsidR="008807AD" w:rsidRPr="00D67D37" w:rsidRDefault="00715B65" w:rsidP="00715B65">
            <w:pPr>
              <w:jc w:val="center"/>
              <w:rPr>
                <w:rFonts w:ascii="Lato" w:hAnsi="Lato"/>
                <w:b/>
                <w:bCs/>
                <w:sz w:val="21"/>
                <w:szCs w:val="21"/>
              </w:rPr>
            </w:pPr>
            <w:r w:rsidRPr="00D67D37">
              <w:rPr>
                <w:rFonts w:ascii="Lato" w:hAnsi="Lato"/>
                <w:b/>
                <w:bCs/>
                <w:sz w:val="21"/>
                <w:szCs w:val="21"/>
              </w:rPr>
              <w:t>Hito 4</w:t>
            </w:r>
          </w:p>
        </w:tc>
      </w:tr>
      <w:tr w:rsidR="008807AD" w:rsidRPr="00B122B0" w14:paraId="66F4F946" w14:textId="77777777" w:rsidTr="00E56BC6">
        <w:trPr>
          <w:trHeight w:val="259"/>
        </w:trPr>
        <w:tc>
          <w:tcPr>
            <w:tcW w:w="27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79F4DE" w14:textId="77777777" w:rsidR="0030559F" w:rsidRDefault="00715B65" w:rsidP="00E56BC6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Descripción:</w:t>
            </w:r>
          </w:p>
          <w:p w14:paraId="7D4B5F3D" w14:textId="52C50E11" w:rsidR="00E56BC6" w:rsidRDefault="00E56BC6" w:rsidP="00E56BC6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919F45" w14:textId="77777777" w:rsidR="008807AD" w:rsidRDefault="008807AD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97FA80" w14:textId="77777777" w:rsidR="008807AD" w:rsidRDefault="008807AD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71D194" w14:textId="77777777" w:rsidR="008807AD" w:rsidRDefault="008807AD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FEAB0E" w14:textId="46B08782" w:rsidR="008807AD" w:rsidRDefault="008807AD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</w:tr>
      <w:tr w:rsidR="00715B65" w:rsidRPr="00B122B0" w14:paraId="31D7AC3F" w14:textId="77777777" w:rsidTr="00E56BC6">
        <w:trPr>
          <w:trHeight w:val="259"/>
        </w:trPr>
        <w:tc>
          <w:tcPr>
            <w:tcW w:w="27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04B65C" w14:textId="62B3F044" w:rsidR="00715B65" w:rsidRDefault="00715B65" w:rsidP="00E56BC6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Fecha tentativa:</w:t>
            </w:r>
          </w:p>
          <w:p w14:paraId="6A5E81C2" w14:textId="0BDC4A0C" w:rsidR="00E56BC6" w:rsidRDefault="00E56BC6" w:rsidP="00E56BC6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A4EB1C" w14:textId="77777777" w:rsidR="00715B65" w:rsidRDefault="00715B65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DC5FC6" w14:textId="77777777" w:rsidR="00715B65" w:rsidRDefault="00715B65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52F72A" w14:textId="77777777" w:rsidR="00715B65" w:rsidRDefault="00715B65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E0BDA0" w14:textId="77777777" w:rsidR="00715B65" w:rsidRDefault="00715B65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</w:tr>
    </w:tbl>
    <w:p w14:paraId="0FADADC7" w14:textId="77777777" w:rsidR="00D67D37" w:rsidRDefault="00D67D37" w:rsidP="00D67D37">
      <w:pPr>
        <w:ind w:left="-851"/>
        <w:rPr>
          <w:rFonts w:ascii="Lato" w:hAnsi="Lato"/>
          <w:b/>
          <w:bCs/>
        </w:rPr>
      </w:pPr>
    </w:p>
    <w:p w14:paraId="047F22E9" w14:textId="54099BDF" w:rsidR="00D67D37" w:rsidRPr="00D878B0" w:rsidRDefault="00D67D37" w:rsidP="00D67D37">
      <w:pPr>
        <w:ind w:left="-851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Equipo del Proyecto</w:t>
      </w:r>
    </w:p>
    <w:p w14:paraId="1C6AF7F9" w14:textId="77777777" w:rsidR="00D67D37" w:rsidRPr="00FA19C0" w:rsidRDefault="00D67D37" w:rsidP="00D67D37">
      <w:pPr>
        <w:rPr>
          <w:rFonts w:ascii="Lato" w:hAnsi="Lato"/>
          <w:sz w:val="10"/>
          <w:szCs w:val="10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261"/>
        <w:gridCol w:w="3544"/>
        <w:gridCol w:w="1984"/>
        <w:gridCol w:w="2127"/>
      </w:tblGrid>
      <w:tr w:rsidR="00D67D37" w:rsidRPr="00B122B0" w14:paraId="2C6D9860" w14:textId="77777777" w:rsidTr="00D67D37">
        <w:trPr>
          <w:trHeight w:val="260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92604B" w14:textId="6421A5B8" w:rsidR="00D67D37" w:rsidRPr="00D67D37" w:rsidRDefault="00D67D37" w:rsidP="004C473F">
            <w:pPr>
              <w:jc w:val="center"/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Rol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84F463" w14:textId="34EE798D" w:rsidR="00D67D37" w:rsidRPr="00D67D37" w:rsidRDefault="00D67D37" w:rsidP="004C473F">
            <w:pPr>
              <w:jc w:val="center"/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A05D52" w14:textId="3675421C" w:rsidR="00D67D37" w:rsidRPr="00D67D37" w:rsidRDefault="00D67D37" w:rsidP="004C473F">
            <w:pPr>
              <w:jc w:val="center"/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Firma</w:t>
            </w:r>
          </w:p>
        </w:tc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35F7BB" w14:textId="5BC52FEE" w:rsidR="00D67D37" w:rsidRPr="00D67D37" w:rsidRDefault="00D67D37" w:rsidP="008028C2">
            <w:pPr>
              <w:jc w:val="center"/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Fecha</w:t>
            </w:r>
          </w:p>
        </w:tc>
      </w:tr>
      <w:tr w:rsidR="00D67D37" w:rsidRPr="00B122B0" w14:paraId="08C11BDB" w14:textId="77777777" w:rsidTr="00D67D37">
        <w:trPr>
          <w:trHeight w:val="119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1403D6" w14:textId="4AAA75DB" w:rsidR="00D67D37" w:rsidRDefault="00D67D37" w:rsidP="00D67D37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Sponsor: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E3EAFB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BA6889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8E00CA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</w:tr>
      <w:tr w:rsidR="00D67D37" w:rsidRPr="00B122B0" w14:paraId="3628EE8B" w14:textId="77777777" w:rsidTr="00D67D37">
        <w:trPr>
          <w:trHeight w:val="259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A9888C" w14:textId="1DC24381" w:rsidR="00D67D37" w:rsidRDefault="00D67D37" w:rsidP="00D67D37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Administrador del proyecto: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E84697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E8DFA1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049DDC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</w:tr>
      <w:tr w:rsidR="00D67D37" w:rsidRPr="00B122B0" w14:paraId="08F311B0" w14:textId="77777777" w:rsidTr="00D67D37">
        <w:trPr>
          <w:trHeight w:val="259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623225" w14:textId="65B5EA2A" w:rsidR="00D67D37" w:rsidRDefault="00D67D37" w:rsidP="00D67D37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Dueño del proceso: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2A811F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A84746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C30712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</w:tr>
      <w:tr w:rsidR="00D67D37" w:rsidRPr="00B122B0" w14:paraId="69E60746" w14:textId="77777777" w:rsidTr="004C473F">
        <w:trPr>
          <w:trHeight w:val="259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B745E5" w14:textId="5A06840D" w:rsidR="00D67D37" w:rsidRDefault="00D67D37" w:rsidP="00D67D37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Miembro 1: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012434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D6B9B4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9F0DEC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</w:tr>
      <w:tr w:rsidR="00D67D37" w:rsidRPr="00B122B0" w14:paraId="4BDAD1BF" w14:textId="77777777" w:rsidTr="004C473F">
        <w:trPr>
          <w:trHeight w:val="259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B201E4" w14:textId="49AA8506" w:rsidR="00D67D37" w:rsidRDefault="00D67D37" w:rsidP="004C473F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Miembro2: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FF4C2A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19B3E9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17C485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</w:tr>
      <w:tr w:rsidR="00D67D37" w:rsidRPr="00B122B0" w14:paraId="615CD8FD" w14:textId="77777777" w:rsidTr="004C473F">
        <w:trPr>
          <w:trHeight w:val="259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AD6567" w14:textId="13C816B8" w:rsidR="00D67D37" w:rsidRDefault="00D67D37" w:rsidP="004C473F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Miembro 2: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17F22B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B2159D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F41880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</w:tr>
      <w:tr w:rsidR="00D67D37" w:rsidRPr="00B122B0" w14:paraId="7B07E5C3" w14:textId="77777777" w:rsidTr="004C473F">
        <w:trPr>
          <w:trHeight w:val="259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FD50BB" w14:textId="20ECCC02" w:rsidR="00D67D37" w:rsidRDefault="00D67D37" w:rsidP="004C473F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Experto 1: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0EE236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090803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851F20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</w:tr>
      <w:tr w:rsidR="00D67D37" w:rsidRPr="00B122B0" w14:paraId="23D7A5F9" w14:textId="77777777" w:rsidTr="00D67D37">
        <w:trPr>
          <w:trHeight w:val="259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6F42AE" w14:textId="2CB769DE" w:rsidR="00D67D37" w:rsidRDefault="00D67D37" w:rsidP="00D67D37">
            <w:pPr>
              <w:jc w:val="right"/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>Experto 2: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5DCF12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DDD8C8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DD23212" w14:textId="77777777" w:rsidR="00D67D37" w:rsidRDefault="00D67D37" w:rsidP="004C473F">
            <w:pPr>
              <w:rPr>
                <w:rFonts w:ascii="Lato" w:hAnsi="Lato"/>
                <w:b/>
                <w:bCs/>
                <w:sz w:val="21"/>
                <w:szCs w:val="21"/>
              </w:rPr>
            </w:pPr>
          </w:p>
        </w:tc>
      </w:tr>
    </w:tbl>
    <w:p w14:paraId="755D6DE9" w14:textId="77777777" w:rsidR="008807AD" w:rsidRPr="00B122B0" w:rsidRDefault="008807AD" w:rsidP="00D67D37">
      <w:pPr>
        <w:rPr>
          <w:rFonts w:ascii="Lato" w:hAnsi="Lato"/>
          <w:sz w:val="21"/>
          <w:szCs w:val="21"/>
        </w:rPr>
      </w:pPr>
    </w:p>
    <w:sectPr w:rsidR="008807AD" w:rsidRPr="00B122B0" w:rsidSect="00D67D37">
      <w:headerReference w:type="default" r:id="rId6"/>
      <w:footerReference w:type="default" r:id="rId7"/>
      <w:pgSz w:w="12240" w:h="15840"/>
      <w:pgMar w:top="1146" w:right="1440" w:bottom="676" w:left="1440" w:header="395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BE8DD" w14:textId="77777777" w:rsidR="00F767A3" w:rsidRDefault="00F767A3" w:rsidP="00E56BC6">
      <w:r>
        <w:separator/>
      </w:r>
    </w:p>
  </w:endnote>
  <w:endnote w:type="continuationSeparator" w:id="0">
    <w:p w14:paraId="53A7B81B" w14:textId="77777777" w:rsidR="00F767A3" w:rsidRDefault="00F767A3" w:rsidP="00E5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checkbox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6E13" w14:textId="77777777" w:rsidR="00D67D37" w:rsidRDefault="00D67D37" w:rsidP="00D67D37">
    <w:pPr>
      <w:pStyle w:val="Footer"/>
      <w:ind w:left="-851"/>
    </w:pPr>
  </w:p>
  <w:p w14:paraId="68AA40F8" w14:textId="0945227B" w:rsidR="00D67D37" w:rsidRPr="00D67D37" w:rsidRDefault="00D67D37" w:rsidP="00D67D37">
    <w:pPr>
      <w:pStyle w:val="Footer"/>
      <w:ind w:left="-851"/>
      <w:rPr>
        <w:rFonts w:ascii="Lato" w:hAnsi="Lato"/>
        <w:sz w:val="21"/>
        <w:szCs w:val="21"/>
      </w:rPr>
    </w:pPr>
    <w:r w:rsidRPr="00D67D37">
      <w:rPr>
        <w:rFonts w:ascii="Lato" w:hAnsi="Lato"/>
        <w:sz w:val="21"/>
        <w:szCs w:val="21"/>
      </w:rPr>
      <w:t>© Héctor Murguía 2025.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5555" w14:textId="77777777" w:rsidR="00F767A3" w:rsidRDefault="00F767A3" w:rsidP="00E56BC6">
      <w:r>
        <w:separator/>
      </w:r>
    </w:p>
  </w:footnote>
  <w:footnote w:type="continuationSeparator" w:id="0">
    <w:p w14:paraId="72430E54" w14:textId="77777777" w:rsidR="00F767A3" w:rsidRDefault="00F767A3" w:rsidP="00E56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BDE5" w14:textId="7D94B0AE" w:rsidR="00E56BC6" w:rsidRPr="00E56BC6" w:rsidRDefault="00E56BC6" w:rsidP="00E56BC6">
    <w:pPr>
      <w:pStyle w:val="Header"/>
      <w:jc w:val="right"/>
      <w:rPr>
        <w:rFonts w:ascii="Lato" w:hAnsi="Lato"/>
        <w:sz w:val="21"/>
        <w:szCs w:val="21"/>
      </w:rPr>
    </w:pPr>
    <w:r w:rsidRPr="00E56BC6">
      <w:rPr>
        <w:rFonts w:ascii="Lato" w:hAnsi="Lato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BABD1C9" wp14:editId="6F6B8382">
          <wp:simplePos x="0" y="0"/>
          <wp:positionH relativeFrom="margin">
            <wp:posOffset>-563880</wp:posOffset>
          </wp:positionH>
          <wp:positionV relativeFrom="margin">
            <wp:posOffset>-585204</wp:posOffset>
          </wp:positionV>
          <wp:extent cx="1105535" cy="488315"/>
          <wp:effectExtent l="0" t="0" r="0" b="0"/>
          <wp:wrapSquare wrapText="bothSides"/>
          <wp:docPr id="1082373855" name="Picture 3" descr="A qr code with a yellow arr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373855" name="Picture 3" descr="A qr code with a yellow arrow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62" t="25939" r="26297" b="54381"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6BC6">
      <w:rPr>
        <w:rFonts w:ascii="Lato" w:hAnsi="Lato"/>
        <w:sz w:val="21"/>
        <w:szCs w:val="21"/>
      </w:rPr>
      <w:t xml:space="preserve">Project </w:t>
    </w:r>
    <w:proofErr w:type="spellStart"/>
    <w:r w:rsidRPr="00E56BC6">
      <w:rPr>
        <w:rFonts w:ascii="Lato" w:hAnsi="Lato"/>
        <w:sz w:val="21"/>
        <w:szCs w:val="21"/>
      </w:rPr>
      <w:t>Charter</w:t>
    </w:r>
    <w:proofErr w:type="spellEnd"/>
  </w:p>
  <w:p w14:paraId="76CE743B" w14:textId="6E30DBE4" w:rsidR="00E56BC6" w:rsidRPr="00E56BC6" w:rsidRDefault="00E56BC6" w:rsidP="00E56BC6">
    <w:pPr>
      <w:pStyle w:val="Header"/>
      <w:jc w:val="right"/>
      <w:rPr>
        <w:rFonts w:ascii="Lato" w:hAnsi="Lato"/>
        <w:sz w:val="21"/>
        <w:szCs w:val="21"/>
      </w:rPr>
    </w:pPr>
    <w:r w:rsidRPr="00E56BC6">
      <w:rPr>
        <w:rFonts w:ascii="Lato" w:hAnsi="Lato"/>
        <w:sz w:val="21"/>
        <w:szCs w:val="21"/>
      </w:rPr>
      <w:t>Administración de Proyectos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B0"/>
    <w:rsid w:val="00052328"/>
    <w:rsid w:val="000F44BE"/>
    <w:rsid w:val="00156512"/>
    <w:rsid w:val="001733EC"/>
    <w:rsid w:val="002420B6"/>
    <w:rsid w:val="0030559F"/>
    <w:rsid w:val="00326958"/>
    <w:rsid w:val="003B516B"/>
    <w:rsid w:val="00423DD7"/>
    <w:rsid w:val="004A0378"/>
    <w:rsid w:val="004A7D13"/>
    <w:rsid w:val="004E7B7B"/>
    <w:rsid w:val="006465C4"/>
    <w:rsid w:val="00715B65"/>
    <w:rsid w:val="00725CE7"/>
    <w:rsid w:val="008028C2"/>
    <w:rsid w:val="008807AD"/>
    <w:rsid w:val="009D36DD"/>
    <w:rsid w:val="00B01FCE"/>
    <w:rsid w:val="00B122B0"/>
    <w:rsid w:val="00BA760E"/>
    <w:rsid w:val="00C4513C"/>
    <w:rsid w:val="00CA1624"/>
    <w:rsid w:val="00D67D37"/>
    <w:rsid w:val="00D878B0"/>
    <w:rsid w:val="00E10BE2"/>
    <w:rsid w:val="00E56BC6"/>
    <w:rsid w:val="00E60624"/>
    <w:rsid w:val="00F767A3"/>
    <w:rsid w:val="00FA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78643"/>
  <w15:chartTrackingRefBased/>
  <w15:docId w15:val="{E89499EB-EAF0-9D4B-8888-398FE4C9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2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2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2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2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2B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2B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2B0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2B0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2B0"/>
    <w:rPr>
      <w:rFonts w:eastAsiaTheme="majorEastAsia" w:cstheme="majorBidi"/>
      <w:color w:val="0F4761" w:themeColor="accent1" w:themeShade="BF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2B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2B0"/>
    <w:rPr>
      <w:rFonts w:eastAsiaTheme="majorEastAsia" w:cstheme="majorBidi"/>
      <w:color w:val="595959" w:themeColor="text1" w:themeTint="A6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2B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2B0"/>
    <w:rPr>
      <w:rFonts w:eastAsiaTheme="majorEastAsia" w:cstheme="majorBidi"/>
      <w:color w:val="272727" w:themeColor="text1" w:themeTint="D8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B122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2B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2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2B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Quote">
    <w:name w:val="Quote"/>
    <w:basedOn w:val="Normal"/>
    <w:next w:val="Normal"/>
    <w:link w:val="QuoteChar"/>
    <w:uiPriority w:val="29"/>
    <w:qFormat/>
    <w:rsid w:val="00B122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2B0"/>
    <w:rPr>
      <w:i/>
      <w:iCs/>
      <w:color w:val="404040" w:themeColor="text1" w:themeTint="BF"/>
      <w:lang w:val="es-ES"/>
    </w:rPr>
  </w:style>
  <w:style w:type="paragraph" w:styleId="ListParagraph">
    <w:name w:val="List Paragraph"/>
    <w:basedOn w:val="Normal"/>
    <w:uiPriority w:val="34"/>
    <w:qFormat/>
    <w:rsid w:val="00B12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2B0"/>
    <w:rPr>
      <w:i/>
      <w:iCs/>
      <w:color w:val="0F4761" w:themeColor="accent1" w:themeShade="BF"/>
      <w:lang w:val="es-ES"/>
    </w:rPr>
  </w:style>
  <w:style w:type="character" w:styleId="IntenseReference">
    <w:name w:val="Intense Reference"/>
    <w:basedOn w:val="DefaultParagraphFont"/>
    <w:uiPriority w:val="32"/>
    <w:qFormat/>
    <w:rsid w:val="00B122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2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6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BC6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E56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BC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Murguia</dc:creator>
  <cp:keywords/>
  <dc:description/>
  <cp:lastModifiedBy>Hector Murguia</cp:lastModifiedBy>
  <cp:revision>9</cp:revision>
  <dcterms:created xsi:type="dcterms:W3CDTF">2025-11-01T18:23:00Z</dcterms:created>
  <dcterms:modified xsi:type="dcterms:W3CDTF">2025-11-06T05:52:00Z</dcterms:modified>
</cp:coreProperties>
</file>